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9FA9" w14:textId="450F4EAD" w:rsidR="00B24C1D" w:rsidRPr="004F5BFF" w:rsidRDefault="002B045C" w:rsidP="00B24C1D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NEW </w:t>
      </w:r>
      <w:r w:rsidR="0059000E">
        <w:rPr>
          <w:b/>
          <w:bCs/>
          <w:sz w:val="28"/>
          <w:szCs w:val="28"/>
          <w:u w:val="single"/>
        </w:rPr>
        <w:t xml:space="preserve">HRGS PLAYER INFORMATION PORTAL </w:t>
      </w:r>
    </w:p>
    <w:p w14:paraId="4D912B15" w14:textId="5660F374" w:rsidR="00083385" w:rsidRPr="00B24C1D" w:rsidRDefault="00083385" w:rsidP="00B24C1D">
      <w:pPr>
        <w:spacing w:after="0"/>
        <w:jc w:val="center"/>
        <w:rPr>
          <w:sz w:val="28"/>
          <w:szCs w:val="28"/>
          <w:u w:val="single"/>
        </w:rPr>
      </w:pPr>
    </w:p>
    <w:p w14:paraId="4DECD33C" w14:textId="10B2DDD8" w:rsidR="00E805F2" w:rsidRDefault="002B045C" w:rsidP="00083385">
      <w:pPr>
        <w:spacing w:after="0"/>
        <w:rPr>
          <w:b/>
          <w:bCs/>
        </w:rPr>
      </w:pPr>
      <w:r>
        <w:rPr>
          <w:b/>
          <w:bCs/>
        </w:rPr>
        <w:t>HRGS Admin</w:t>
      </w:r>
      <w:r w:rsidR="00F432E4" w:rsidRPr="00B21A74">
        <w:rPr>
          <w:b/>
          <w:bCs/>
        </w:rPr>
        <w:t xml:space="preserve"> </w:t>
      </w:r>
      <w:r>
        <w:rPr>
          <w:b/>
          <w:bCs/>
        </w:rPr>
        <w:t xml:space="preserve">are pleased to </w:t>
      </w:r>
      <w:r w:rsidR="00F432E4" w:rsidRPr="00B21A74">
        <w:rPr>
          <w:b/>
          <w:bCs/>
        </w:rPr>
        <w:t>announce today that</w:t>
      </w:r>
      <w:r>
        <w:rPr>
          <w:b/>
          <w:bCs/>
        </w:rPr>
        <w:t xml:space="preserve"> a new </w:t>
      </w:r>
      <w:r w:rsidR="00083385" w:rsidRPr="00B21A74">
        <w:rPr>
          <w:b/>
          <w:bCs/>
        </w:rPr>
        <w:t>web-based online</w:t>
      </w:r>
      <w:r w:rsidR="000707EA" w:rsidRPr="00B21A74">
        <w:rPr>
          <w:b/>
          <w:bCs/>
        </w:rPr>
        <w:t xml:space="preserve"> Players</w:t>
      </w:r>
      <w:r w:rsidR="00083385" w:rsidRPr="00B21A74">
        <w:rPr>
          <w:b/>
          <w:bCs/>
        </w:rPr>
        <w:t xml:space="preserve"> </w:t>
      </w:r>
      <w:r w:rsidR="00E805F2" w:rsidRPr="00B21A74">
        <w:rPr>
          <w:b/>
          <w:bCs/>
        </w:rPr>
        <w:t>In</w:t>
      </w:r>
      <w:r w:rsidR="00083385" w:rsidRPr="00B21A74">
        <w:rPr>
          <w:b/>
          <w:bCs/>
        </w:rPr>
        <w:t>formation p</w:t>
      </w:r>
      <w:r w:rsidR="00F432E4" w:rsidRPr="00B21A74">
        <w:rPr>
          <w:b/>
          <w:bCs/>
        </w:rPr>
        <w:t>ortal</w:t>
      </w:r>
      <w:r w:rsidR="00083385" w:rsidRPr="00B21A74">
        <w:rPr>
          <w:b/>
          <w:bCs/>
        </w:rPr>
        <w:t xml:space="preserve"> </w:t>
      </w:r>
      <w:r>
        <w:rPr>
          <w:b/>
          <w:bCs/>
        </w:rPr>
        <w:t xml:space="preserve">is available for </w:t>
      </w:r>
      <w:r w:rsidR="00083385" w:rsidRPr="00B21A74">
        <w:rPr>
          <w:b/>
          <w:bCs/>
        </w:rPr>
        <w:t>its members.</w:t>
      </w:r>
      <w:r w:rsidR="00F432E4" w:rsidRPr="00B21A74">
        <w:rPr>
          <w:b/>
          <w:bCs/>
        </w:rPr>
        <w:t xml:space="preserve"> </w:t>
      </w:r>
    </w:p>
    <w:p w14:paraId="38F55361" w14:textId="77777777" w:rsidR="002B045C" w:rsidRPr="00B21A74" w:rsidRDefault="002B045C" w:rsidP="00083385">
      <w:pPr>
        <w:spacing w:after="0"/>
        <w:rPr>
          <w:b/>
          <w:bCs/>
        </w:rPr>
      </w:pPr>
    </w:p>
    <w:p w14:paraId="552EA56F" w14:textId="3DF31460" w:rsidR="00083385" w:rsidRDefault="00083385" w:rsidP="00083385">
      <w:pPr>
        <w:spacing w:after="0"/>
      </w:pPr>
      <w:r>
        <w:t>Access</w:t>
      </w:r>
      <w:r w:rsidR="009D7F69">
        <w:t xml:space="preserve"> to this</w:t>
      </w:r>
      <w:r>
        <w:t xml:space="preserve"> </w:t>
      </w:r>
      <w:r w:rsidR="00E805F2">
        <w:t xml:space="preserve">Master Scoreboard </w:t>
      </w:r>
      <w:r w:rsidR="002B045C">
        <w:t>(</w:t>
      </w:r>
      <w:r w:rsidR="0059000E">
        <w:t>or</w:t>
      </w:r>
      <w:r w:rsidR="00E805F2">
        <w:t xml:space="preserve"> MSB)</w:t>
      </w:r>
      <w:r w:rsidR="009D7F69">
        <w:t xml:space="preserve"> </w:t>
      </w:r>
      <w:r w:rsidR="002B045C">
        <w:t>portal</w:t>
      </w:r>
      <w:r w:rsidR="009D7F69">
        <w:t xml:space="preserve"> </w:t>
      </w:r>
      <w:r>
        <w:t xml:space="preserve">is </w:t>
      </w:r>
      <w:r w:rsidR="00F432E4">
        <w:t xml:space="preserve">now </w:t>
      </w:r>
      <w:r w:rsidR="002B045C">
        <w:t>via</w:t>
      </w:r>
      <w:r>
        <w:t xml:space="preserve"> a new </w:t>
      </w:r>
      <w:r w:rsidR="002B045C">
        <w:t xml:space="preserve">main </w:t>
      </w:r>
      <w:r w:rsidR="00E805F2">
        <w:t xml:space="preserve">menu tab, ‘MASTER </w:t>
      </w:r>
      <w:proofErr w:type="gramStart"/>
      <w:r w:rsidR="00E805F2">
        <w:t>SCOREBOARD‘</w:t>
      </w:r>
      <w:proofErr w:type="gramEnd"/>
      <w:r w:rsidR="00E805F2">
        <w:t xml:space="preserve">, </w:t>
      </w:r>
      <w:r>
        <w:t xml:space="preserve">on </w:t>
      </w:r>
      <w:r w:rsidR="009D7F69">
        <w:t>our</w:t>
      </w:r>
      <w:r>
        <w:t xml:space="preserve"> current</w:t>
      </w:r>
      <w:r w:rsidR="008B7C6F">
        <w:t xml:space="preserve"> </w:t>
      </w:r>
      <w:r>
        <w:t>HRGS website</w:t>
      </w:r>
      <w:r w:rsidR="0059000E">
        <w:t>.</w:t>
      </w:r>
    </w:p>
    <w:p w14:paraId="798D873C" w14:textId="77777777" w:rsidR="00083385" w:rsidRDefault="00083385" w:rsidP="00083385">
      <w:pPr>
        <w:spacing w:after="0"/>
      </w:pPr>
    </w:p>
    <w:p w14:paraId="4EE25BDF" w14:textId="1C85CCE6" w:rsidR="009D7F69" w:rsidRDefault="00083385" w:rsidP="00083385">
      <w:pPr>
        <w:spacing w:after="0"/>
      </w:pPr>
      <w:r>
        <w:t>This</w:t>
      </w:r>
      <w:r w:rsidR="009D7F69">
        <w:t xml:space="preserve"> </w:t>
      </w:r>
      <w:r w:rsidR="00E805F2">
        <w:t xml:space="preserve">base </w:t>
      </w:r>
      <w:r w:rsidR="009D7F69">
        <w:t>version of the</w:t>
      </w:r>
      <w:r>
        <w:t xml:space="preserve"> HRGS </w:t>
      </w:r>
      <w:r w:rsidR="000707EA">
        <w:t>Players</w:t>
      </w:r>
      <w:r>
        <w:t xml:space="preserve"> Information portal</w:t>
      </w:r>
      <w:r w:rsidR="009D7F69">
        <w:t xml:space="preserve"> </w:t>
      </w:r>
      <w:r>
        <w:t>can contain the following information:</w:t>
      </w:r>
    </w:p>
    <w:p w14:paraId="0F9C70BD" w14:textId="56DB6CC2" w:rsidR="00083385" w:rsidRPr="00B21A74" w:rsidRDefault="00083385" w:rsidP="00B21A74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 w:rsidRPr="00B21A74">
        <w:rPr>
          <w:u w:val="single"/>
        </w:rPr>
        <w:t xml:space="preserve">Fixtures List </w:t>
      </w:r>
    </w:p>
    <w:p w14:paraId="7F9DB5D5" w14:textId="77777777" w:rsidR="00083385" w:rsidRPr="00083385" w:rsidRDefault="00083385" w:rsidP="009D7F69">
      <w:pPr>
        <w:pStyle w:val="ListBullet"/>
        <w:numPr>
          <w:ilvl w:val="0"/>
          <w:numId w:val="3"/>
        </w:numPr>
        <w:tabs>
          <w:tab w:val="num" w:pos="2257"/>
        </w:tabs>
        <w:rPr>
          <w:u w:val="single"/>
        </w:rPr>
      </w:pPr>
      <w:r w:rsidRPr="00083385">
        <w:rPr>
          <w:u w:val="single"/>
        </w:rPr>
        <w:t>Future Competitions and Start Sheets</w:t>
      </w:r>
    </w:p>
    <w:p w14:paraId="24478C94" w14:textId="2EAE0001" w:rsidR="00083385" w:rsidRDefault="00083385" w:rsidP="009D7F69">
      <w:pPr>
        <w:pStyle w:val="ListBullet"/>
        <w:numPr>
          <w:ilvl w:val="0"/>
          <w:numId w:val="3"/>
        </w:numPr>
        <w:spacing w:after="0"/>
      </w:pPr>
      <w:r w:rsidRPr="00083385">
        <w:rPr>
          <w:u w:val="single"/>
        </w:rPr>
        <w:t>Recent Competitions:</w:t>
      </w:r>
      <w:r>
        <w:t xml:space="preserve"> Full Net Results, Players Competition Scorecards</w:t>
      </w:r>
      <w:r w:rsidR="009D7F69">
        <w:t xml:space="preserve"> and </w:t>
      </w:r>
      <w:r>
        <w:t>Scoring Analysis</w:t>
      </w:r>
    </w:p>
    <w:p w14:paraId="67E8DC2F" w14:textId="66CCAF33" w:rsidR="00083385" w:rsidRPr="00083385" w:rsidRDefault="00083385" w:rsidP="009D7F69">
      <w:pPr>
        <w:pStyle w:val="ListBullet"/>
        <w:numPr>
          <w:ilvl w:val="0"/>
          <w:numId w:val="3"/>
        </w:numPr>
        <w:tabs>
          <w:tab w:val="num" w:pos="2257"/>
        </w:tabs>
        <w:rPr>
          <w:u w:val="single"/>
        </w:rPr>
      </w:pPr>
      <w:r w:rsidRPr="00083385">
        <w:rPr>
          <w:u w:val="single"/>
        </w:rPr>
        <w:t>Eclectic Gross &amp; Net Results</w:t>
      </w:r>
      <w:r w:rsidR="000D3A35">
        <w:rPr>
          <w:u w:val="single"/>
        </w:rPr>
        <w:t>, Order of Merit</w:t>
      </w:r>
    </w:p>
    <w:p w14:paraId="61BBF373" w14:textId="0E6F7D41" w:rsidR="00083385" w:rsidRDefault="00083385" w:rsidP="009D7F69">
      <w:pPr>
        <w:pStyle w:val="ListBullet"/>
        <w:numPr>
          <w:ilvl w:val="0"/>
          <w:numId w:val="3"/>
        </w:numPr>
        <w:spacing w:after="0"/>
      </w:pPr>
      <w:r w:rsidRPr="00083385">
        <w:rPr>
          <w:u w:val="single"/>
        </w:rPr>
        <w:t>Handicap Lists:</w:t>
      </w:r>
      <w:r>
        <w:t xml:space="preserve"> Players Individual Handicap Record and Progress Analysis, Players Individual Competitions Scoring Analysis, Players Individual Hole by Hole Scoring Analysis</w:t>
      </w:r>
      <w:r w:rsidR="0059000E">
        <w:t xml:space="preserve">…and </w:t>
      </w:r>
      <w:proofErr w:type="gramStart"/>
      <w:r w:rsidR="0059000E">
        <w:t>more</w:t>
      </w:r>
      <w:r w:rsidR="002B045C">
        <w:t>!!</w:t>
      </w:r>
      <w:r w:rsidR="0059000E">
        <w:t>.</w:t>
      </w:r>
      <w:proofErr w:type="gramEnd"/>
    </w:p>
    <w:p w14:paraId="57F6F384" w14:textId="37E8FE5F" w:rsidR="009D7F69" w:rsidRDefault="009D7F69" w:rsidP="009D7F69">
      <w:pPr>
        <w:pStyle w:val="ListBullet"/>
        <w:numPr>
          <w:ilvl w:val="0"/>
          <w:numId w:val="0"/>
        </w:numPr>
        <w:ind w:left="360" w:hanging="360"/>
        <w:rPr>
          <w:u w:val="single"/>
        </w:rPr>
      </w:pPr>
      <w:bookmarkStart w:id="0" w:name="_GoBack"/>
      <w:bookmarkEnd w:id="0"/>
    </w:p>
    <w:p w14:paraId="656D63AD" w14:textId="77777777" w:rsidR="000D3A35" w:rsidRDefault="00E805F2" w:rsidP="000D1B7D">
      <w:pPr>
        <w:pStyle w:val="ListBullet"/>
        <w:numPr>
          <w:ilvl w:val="0"/>
          <w:numId w:val="0"/>
        </w:numPr>
        <w:ind w:left="360"/>
      </w:pPr>
      <w:r>
        <w:t xml:space="preserve">The </w:t>
      </w:r>
      <w:r w:rsidR="002B045C">
        <w:t xml:space="preserve">enhanced </w:t>
      </w:r>
      <w:r w:rsidR="000D1B7D">
        <w:t xml:space="preserve">reporting </w:t>
      </w:r>
      <w:r>
        <w:t>facilit</w:t>
      </w:r>
      <w:r w:rsidR="000D1B7D">
        <w:t xml:space="preserve">ies </w:t>
      </w:r>
      <w:r w:rsidR="002B045C">
        <w:t xml:space="preserve">available </w:t>
      </w:r>
      <w:r>
        <w:t xml:space="preserve">in this new MSB </w:t>
      </w:r>
      <w:r w:rsidR="0059000E">
        <w:t xml:space="preserve">Player Information </w:t>
      </w:r>
      <w:r>
        <w:t>portal eliminate the HRG</w:t>
      </w:r>
      <w:r w:rsidR="000D1B7D">
        <w:t>S</w:t>
      </w:r>
      <w:r>
        <w:t xml:space="preserve"> web</w:t>
      </w:r>
      <w:r w:rsidR="000D1B7D">
        <w:t>site</w:t>
      </w:r>
      <w:r>
        <w:t xml:space="preserve"> pages </w:t>
      </w:r>
      <w:r w:rsidR="000D1B7D">
        <w:t xml:space="preserve">for </w:t>
      </w:r>
      <w:r w:rsidR="00B21A74">
        <w:t xml:space="preserve">Monday </w:t>
      </w:r>
      <w:r w:rsidR="002B045C">
        <w:t>Game</w:t>
      </w:r>
      <w:r w:rsidR="000D1B7D">
        <w:t xml:space="preserve"> results, </w:t>
      </w:r>
      <w:r w:rsidR="002B045C">
        <w:t xml:space="preserve">Latest </w:t>
      </w:r>
      <w:r w:rsidR="000D1B7D">
        <w:t>Start</w:t>
      </w:r>
      <w:r w:rsidR="002B045C">
        <w:t xml:space="preserve"> List</w:t>
      </w:r>
      <w:r>
        <w:t xml:space="preserve"> and </w:t>
      </w:r>
      <w:r w:rsidR="0059000E">
        <w:t xml:space="preserve">both </w:t>
      </w:r>
      <w:r w:rsidR="002B045C">
        <w:t xml:space="preserve">the </w:t>
      </w:r>
      <w:r w:rsidR="004F5BFF">
        <w:t>E</w:t>
      </w:r>
      <w:r>
        <w:t>clectic</w:t>
      </w:r>
      <w:r w:rsidR="000D1B7D">
        <w:t xml:space="preserve"> results pages</w:t>
      </w:r>
      <w:r>
        <w:t>.</w:t>
      </w:r>
      <w:r w:rsidR="000D1B7D">
        <w:t xml:space="preserve"> </w:t>
      </w:r>
      <w:r w:rsidR="0059000E">
        <w:t>These</w:t>
      </w:r>
      <w:r w:rsidR="000D1B7D">
        <w:t xml:space="preserve"> old </w:t>
      </w:r>
      <w:r w:rsidR="0059000E">
        <w:t xml:space="preserve">website </w:t>
      </w:r>
      <w:r w:rsidR="000D1B7D">
        <w:t>page</w:t>
      </w:r>
      <w:r w:rsidR="0059000E">
        <w:t xml:space="preserve"> links </w:t>
      </w:r>
      <w:r w:rsidR="000D1B7D">
        <w:t xml:space="preserve">will now automatically direct you to the new ‘MASTER SCOREBOARD’ page for </w:t>
      </w:r>
      <w:r w:rsidR="0059000E">
        <w:t xml:space="preserve">your MSB </w:t>
      </w:r>
      <w:r w:rsidR="000D1B7D">
        <w:t>access.</w:t>
      </w:r>
    </w:p>
    <w:p w14:paraId="15220ECB" w14:textId="556A2DD7" w:rsidR="002B045C" w:rsidRDefault="002B045C" w:rsidP="000D1B7D">
      <w:pPr>
        <w:pStyle w:val="ListBullet"/>
        <w:numPr>
          <w:ilvl w:val="0"/>
          <w:numId w:val="0"/>
        </w:numPr>
        <w:ind w:left="360"/>
      </w:pPr>
      <w:r>
        <w:t xml:space="preserve"> </w:t>
      </w:r>
    </w:p>
    <w:p w14:paraId="5B81150D" w14:textId="1399FA3F" w:rsidR="000D1B7D" w:rsidRDefault="00F432E4" w:rsidP="000D1B7D">
      <w:pPr>
        <w:pStyle w:val="ListBullet"/>
        <w:numPr>
          <w:ilvl w:val="0"/>
          <w:numId w:val="0"/>
        </w:numPr>
        <w:ind w:left="360"/>
      </w:pPr>
      <w:r>
        <w:t xml:space="preserve">The current </w:t>
      </w:r>
      <w:r w:rsidR="000707EA">
        <w:t xml:space="preserve">historical </w:t>
      </w:r>
      <w:r>
        <w:t>content available for viewing</w:t>
      </w:r>
      <w:r w:rsidR="000707EA">
        <w:t xml:space="preserve"> </w:t>
      </w:r>
      <w:r>
        <w:t>at this</w:t>
      </w:r>
      <w:r w:rsidR="000707EA">
        <w:t xml:space="preserve"> </w:t>
      </w:r>
      <w:r>
        <w:t xml:space="preserve">launch is from </w:t>
      </w:r>
      <w:r w:rsidR="0059000E">
        <w:t xml:space="preserve">all </w:t>
      </w:r>
      <w:r>
        <w:t xml:space="preserve">HRGS competitions </w:t>
      </w:r>
      <w:r w:rsidR="00CC2DB5">
        <w:t>played since the</w:t>
      </w:r>
      <w:r>
        <w:t xml:space="preserve"> start of 2020. </w:t>
      </w:r>
    </w:p>
    <w:p w14:paraId="02118086" w14:textId="77777777" w:rsidR="000D1B7D" w:rsidRDefault="000D1B7D" w:rsidP="000D1B7D">
      <w:pPr>
        <w:pStyle w:val="ListBullet"/>
        <w:numPr>
          <w:ilvl w:val="0"/>
          <w:numId w:val="0"/>
        </w:numPr>
        <w:ind w:left="360" w:hanging="360"/>
      </w:pPr>
    </w:p>
    <w:p w14:paraId="08542633" w14:textId="6624D584" w:rsidR="00B21A74" w:rsidRDefault="00B21A74" w:rsidP="00B21A74">
      <w:pPr>
        <w:pStyle w:val="ListBullet"/>
        <w:numPr>
          <w:ilvl w:val="0"/>
          <w:numId w:val="0"/>
        </w:numPr>
        <w:jc w:val="both"/>
      </w:pPr>
      <w:r>
        <w:t>Enjoy!</w:t>
      </w:r>
      <w:r w:rsidR="002B045C">
        <w:t>!</w:t>
      </w:r>
    </w:p>
    <w:p w14:paraId="262D35D2" w14:textId="2F767C6D" w:rsidR="00CC2DB5" w:rsidRDefault="00CC2DB5" w:rsidP="00E805F2">
      <w:pPr>
        <w:pStyle w:val="ListBullet"/>
        <w:numPr>
          <w:ilvl w:val="0"/>
          <w:numId w:val="0"/>
        </w:numPr>
        <w:ind w:left="360"/>
      </w:pPr>
    </w:p>
    <w:p w14:paraId="6F9031D8" w14:textId="78C44695" w:rsidR="00CC2DB5" w:rsidRDefault="00CC2DB5" w:rsidP="00CC2DB5">
      <w:pPr>
        <w:pStyle w:val="ListBullet"/>
        <w:numPr>
          <w:ilvl w:val="0"/>
          <w:numId w:val="0"/>
        </w:numPr>
      </w:pPr>
      <w:r>
        <w:t>HRGS ADMIN</w:t>
      </w:r>
    </w:p>
    <w:p w14:paraId="380F1627" w14:textId="77777777" w:rsidR="00F432E4" w:rsidRDefault="00F432E4" w:rsidP="000707EA">
      <w:pPr>
        <w:spacing w:after="0"/>
      </w:pPr>
    </w:p>
    <w:p w14:paraId="6A4A6A19" w14:textId="35D19928" w:rsidR="00CC44D0" w:rsidRDefault="00CC44D0" w:rsidP="00B24C1D">
      <w:pPr>
        <w:pStyle w:val="ListBullet"/>
        <w:numPr>
          <w:ilvl w:val="0"/>
          <w:numId w:val="0"/>
        </w:numPr>
        <w:ind w:left="360" w:hanging="360"/>
      </w:pPr>
    </w:p>
    <w:sectPr w:rsidR="00CC4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DCEF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536FB2"/>
    <w:multiLevelType w:val="hybridMultilevel"/>
    <w:tmpl w:val="00144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64429F"/>
    <w:multiLevelType w:val="hybridMultilevel"/>
    <w:tmpl w:val="FB1A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85"/>
    <w:rsid w:val="000707EA"/>
    <w:rsid w:val="00083385"/>
    <w:rsid w:val="000D1B7D"/>
    <w:rsid w:val="000D3A35"/>
    <w:rsid w:val="002B045C"/>
    <w:rsid w:val="004F5BFF"/>
    <w:rsid w:val="0059000E"/>
    <w:rsid w:val="005A044D"/>
    <w:rsid w:val="006878FD"/>
    <w:rsid w:val="0083709E"/>
    <w:rsid w:val="008B7C6F"/>
    <w:rsid w:val="009D7F69"/>
    <w:rsid w:val="00B21A74"/>
    <w:rsid w:val="00B24C1D"/>
    <w:rsid w:val="00CC2DB5"/>
    <w:rsid w:val="00CC44D0"/>
    <w:rsid w:val="00E5631D"/>
    <w:rsid w:val="00E805F2"/>
    <w:rsid w:val="00F4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D12A"/>
  <w15:chartTrackingRefBased/>
  <w15:docId w15:val="{D2E25E33-4317-421D-96DB-51DF86D0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83385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08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Archer</dc:creator>
  <cp:keywords/>
  <dc:description/>
  <cp:lastModifiedBy>magsdan</cp:lastModifiedBy>
  <cp:revision>2</cp:revision>
  <dcterms:created xsi:type="dcterms:W3CDTF">2020-07-11T19:42:00Z</dcterms:created>
  <dcterms:modified xsi:type="dcterms:W3CDTF">2020-07-11T19:42:00Z</dcterms:modified>
</cp:coreProperties>
</file>